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E31" w:rsidRPr="00237A44" w:rsidRDefault="00F81E31" w:rsidP="00F81E31">
      <w:pPr>
        <w:spacing w:line="540" w:lineRule="exact"/>
        <w:jc w:val="center"/>
        <w:rPr>
          <w:rFonts w:ascii="方正小标宋简体" w:eastAsia="方正小标宋简体"/>
          <w:color w:val="000000"/>
          <w:kern w:val="24"/>
          <w:sz w:val="36"/>
          <w:szCs w:val="36"/>
        </w:rPr>
      </w:pPr>
      <w:r w:rsidRPr="00237A44">
        <w:rPr>
          <w:rFonts w:ascii="方正小标宋简体" w:eastAsia="方正小标宋简体" w:hint="eastAsia"/>
          <w:color w:val="000000"/>
          <w:kern w:val="24"/>
          <w:sz w:val="36"/>
          <w:szCs w:val="36"/>
        </w:rPr>
        <w:t>哈尔滨工业大学（威海）固定资产报废处置鉴定报告</w:t>
      </w:r>
    </w:p>
    <w:p w:rsidR="00F81E31" w:rsidRPr="00237A44" w:rsidRDefault="00F81E31" w:rsidP="00F81E31">
      <w:pPr>
        <w:spacing w:line="540" w:lineRule="exact"/>
        <w:jc w:val="center"/>
        <w:rPr>
          <w:rFonts w:ascii="方正小标宋简体" w:eastAsia="方正小标宋简体"/>
          <w:color w:val="000000"/>
          <w:kern w:val="24"/>
          <w:sz w:val="36"/>
          <w:szCs w:val="36"/>
        </w:rPr>
      </w:pPr>
      <w:r w:rsidRPr="00237A44">
        <w:rPr>
          <w:rFonts w:ascii="方正小标宋简体" w:eastAsia="方正小标宋简体" w:hint="eastAsia"/>
          <w:color w:val="000000"/>
          <w:kern w:val="24"/>
          <w:sz w:val="36"/>
          <w:szCs w:val="36"/>
        </w:rPr>
        <w:t>（单价10万元以上设备）</w:t>
      </w:r>
    </w:p>
    <w:tbl>
      <w:tblPr>
        <w:tblW w:w="102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4"/>
        <w:gridCol w:w="3646"/>
        <w:gridCol w:w="124"/>
        <w:gridCol w:w="1394"/>
        <w:gridCol w:w="269"/>
        <w:gridCol w:w="3677"/>
      </w:tblGrid>
      <w:tr w:rsidR="00F81E31" w:rsidRPr="00237A44" w:rsidTr="004C1D49">
        <w:trPr>
          <w:trHeight w:val="450"/>
          <w:jc w:val="center"/>
        </w:trPr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E31" w:rsidRPr="00237A44" w:rsidRDefault="00F81E31" w:rsidP="004C1D49">
            <w:pPr>
              <w:spacing w:line="540" w:lineRule="exact"/>
              <w:jc w:val="center"/>
              <w:rPr>
                <w:rFonts w:ascii="宋体" w:hAnsi="宋体"/>
                <w:b/>
                <w:bCs/>
                <w:color w:val="000000"/>
                <w:spacing w:val="20"/>
                <w:kern w:val="24"/>
                <w:sz w:val="21"/>
                <w:szCs w:val="21"/>
              </w:rPr>
            </w:pPr>
            <w:r w:rsidRPr="00237A44">
              <w:rPr>
                <w:rFonts w:ascii="宋体" w:hAnsi="宋体" w:hint="eastAsia"/>
                <w:b/>
                <w:bCs/>
                <w:color w:val="000000"/>
                <w:spacing w:val="20"/>
                <w:kern w:val="24"/>
                <w:sz w:val="21"/>
                <w:szCs w:val="21"/>
              </w:rPr>
              <w:t>领用单位</w:t>
            </w:r>
          </w:p>
        </w:tc>
        <w:tc>
          <w:tcPr>
            <w:tcW w:w="36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E31" w:rsidRPr="00237A44" w:rsidRDefault="00F81E31" w:rsidP="004C1D49">
            <w:pPr>
              <w:spacing w:line="540" w:lineRule="exact"/>
              <w:jc w:val="center"/>
              <w:rPr>
                <w:rFonts w:ascii="宋体" w:hAnsi="宋体"/>
                <w:b/>
                <w:bCs/>
                <w:color w:val="000000"/>
                <w:spacing w:val="20"/>
                <w:kern w:val="24"/>
                <w:sz w:val="21"/>
                <w:szCs w:val="21"/>
              </w:rPr>
            </w:pPr>
          </w:p>
        </w:tc>
        <w:tc>
          <w:tcPr>
            <w:tcW w:w="178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E31" w:rsidRPr="00237A44" w:rsidRDefault="00F81E31" w:rsidP="004C1D49">
            <w:pPr>
              <w:spacing w:line="540" w:lineRule="exact"/>
              <w:jc w:val="center"/>
              <w:rPr>
                <w:rFonts w:ascii="宋体" w:hAnsi="宋体"/>
                <w:b/>
                <w:bCs/>
                <w:color w:val="000000"/>
                <w:spacing w:val="-2"/>
                <w:kern w:val="24"/>
                <w:sz w:val="21"/>
                <w:szCs w:val="21"/>
              </w:rPr>
            </w:pPr>
            <w:r w:rsidRPr="00237A44">
              <w:rPr>
                <w:rFonts w:ascii="宋体" w:hAnsi="宋体" w:hint="eastAsia"/>
                <w:b/>
                <w:bCs/>
                <w:color w:val="000000"/>
                <w:spacing w:val="-2"/>
                <w:kern w:val="24"/>
                <w:sz w:val="21"/>
                <w:szCs w:val="21"/>
              </w:rPr>
              <w:t>资产编号</w:t>
            </w:r>
          </w:p>
        </w:tc>
        <w:tc>
          <w:tcPr>
            <w:tcW w:w="367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81E31" w:rsidRPr="00237A44" w:rsidRDefault="00F81E31" w:rsidP="004C1D49">
            <w:pPr>
              <w:spacing w:line="540" w:lineRule="exact"/>
              <w:jc w:val="center"/>
              <w:rPr>
                <w:rFonts w:ascii="宋体" w:hAnsi="宋体"/>
                <w:b/>
                <w:bCs/>
                <w:color w:val="000000"/>
                <w:spacing w:val="20"/>
                <w:kern w:val="24"/>
                <w:sz w:val="21"/>
                <w:szCs w:val="21"/>
              </w:rPr>
            </w:pPr>
          </w:p>
        </w:tc>
      </w:tr>
      <w:tr w:rsidR="00F81E31" w:rsidRPr="00237A44" w:rsidTr="004C1D49">
        <w:trPr>
          <w:trHeight w:val="450"/>
          <w:jc w:val="center"/>
        </w:trPr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E31" w:rsidRPr="00237A44" w:rsidRDefault="00F81E31" w:rsidP="004C1D49">
            <w:pPr>
              <w:spacing w:line="540" w:lineRule="exact"/>
              <w:jc w:val="center"/>
              <w:rPr>
                <w:rFonts w:ascii="宋体" w:hAnsi="宋体"/>
                <w:b/>
                <w:bCs/>
                <w:spacing w:val="20"/>
                <w:kern w:val="24"/>
                <w:sz w:val="21"/>
                <w:szCs w:val="21"/>
              </w:rPr>
            </w:pPr>
            <w:r w:rsidRPr="00237A44">
              <w:rPr>
                <w:rFonts w:ascii="宋体" w:hAnsi="宋体" w:hint="eastAsia"/>
                <w:b/>
                <w:bCs/>
                <w:spacing w:val="20"/>
                <w:kern w:val="24"/>
                <w:sz w:val="21"/>
                <w:szCs w:val="21"/>
              </w:rPr>
              <w:t>资产名称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E31" w:rsidRPr="00237A44" w:rsidRDefault="00F81E31" w:rsidP="004C1D49">
            <w:pPr>
              <w:spacing w:line="540" w:lineRule="exact"/>
              <w:jc w:val="center"/>
              <w:rPr>
                <w:rFonts w:ascii="宋体" w:hAnsi="宋体"/>
                <w:b/>
                <w:bCs/>
                <w:color w:val="FF0000"/>
                <w:spacing w:val="20"/>
                <w:kern w:val="24"/>
                <w:sz w:val="21"/>
                <w:szCs w:val="21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E31" w:rsidRPr="00237A44" w:rsidRDefault="00F81E31" w:rsidP="004C1D49">
            <w:pPr>
              <w:spacing w:line="540" w:lineRule="exact"/>
              <w:jc w:val="center"/>
              <w:rPr>
                <w:rFonts w:ascii="宋体" w:hAnsi="宋体"/>
                <w:b/>
                <w:bCs/>
                <w:spacing w:val="20"/>
                <w:kern w:val="24"/>
                <w:sz w:val="21"/>
                <w:szCs w:val="21"/>
              </w:rPr>
            </w:pPr>
            <w:r w:rsidRPr="00237A44">
              <w:rPr>
                <w:rFonts w:ascii="宋体" w:hAnsi="宋体" w:hint="eastAsia"/>
                <w:b/>
                <w:bCs/>
                <w:spacing w:val="20"/>
                <w:kern w:val="24"/>
                <w:sz w:val="21"/>
                <w:szCs w:val="21"/>
              </w:rPr>
              <w:t>规格型号</w:t>
            </w:r>
          </w:p>
        </w:tc>
        <w:tc>
          <w:tcPr>
            <w:tcW w:w="36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81E31" w:rsidRPr="00237A44" w:rsidRDefault="00F81E31" w:rsidP="004C1D49">
            <w:pPr>
              <w:spacing w:line="540" w:lineRule="exact"/>
              <w:jc w:val="center"/>
              <w:rPr>
                <w:rFonts w:ascii="宋体" w:hAnsi="宋体"/>
                <w:b/>
                <w:bCs/>
                <w:color w:val="FF0000"/>
                <w:spacing w:val="20"/>
                <w:kern w:val="24"/>
                <w:sz w:val="21"/>
                <w:szCs w:val="21"/>
              </w:rPr>
            </w:pPr>
          </w:p>
        </w:tc>
      </w:tr>
      <w:tr w:rsidR="00F81E31" w:rsidRPr="00237A44" w:rsidTr="004C1D49">
        <w:trPr>
          <w:trHeight w:val="450"/>
          <w:jc w:val="center"/>
        </w:trPr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E31" w:rsidRPr="00237A44" w:rsidRDefault="00F81E31" w:rsidP="004C1D49">
            <w:pPr>
              <w:spacing w:line="540" w:lineRule="exact"/>
              <w:jc w:val="center"/>
              <w:rPr>
                <w:rFonts w:ascii="宋体" w:hAnsi="宋体"/>
                <w:b/>
                <w:bCs/>
                <w:spacing w:val="20"/>
                <w:kern w:val="24"/>
                <w:sz w:val="21"/>
                <w:szCs w:val="21"/>
              </w:rPr>
            </w:pPr>
            <w:r w:rsidRPr="00237A44">
              <w:rPr>
                <w:rFonts w:ascii="宋体" w:hAnsi="宋体" w:hint="eastAsia"/>
                <w:b/>
                <w:bCs/>
                <w:spacing w:val="20"/>
                <w:kern w:val="24"/>
                <w:sz w:val="21"/>
                <w:szCs w:val="21"/>
              </w:rPr>
              <w:t>购置日期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E31" w:rsidRPr="00237A44" w:rsidRDefault="00F81E31" w:rsidP="004C1D49">
            <w:pPr>
              <w:spacing w:line="540" w:lineRule="exact"/>
              <w:jc w:val="center"/>
              <w:rPr>
                <w:rFonts w:ascii="宋体" w:hAnsi="宋体"/>
                <w:b/>
                <w:bCs/>
                <w:spacing w:val="20"/>
                <w:kern w:val="24"/>
                <w:sz w:val="21"/>
                <w:szCs w:val="21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E31" w:rsidRPr="00237A44" w:rsidRDefault="00F81E31" w:rsidP="004C1D49">
            <w:pPr>
              <w:spacing w:line="540" w:lineRule="exact"/>
              <w:jc w:val="center"/>
              <w:rPr>
                <w:rFonts w:ascii="宋体" w:hAnsi="宋体"/>
                <w:b/>
                <w:bCs/>
                <w:spacing w:val="20"/>
                <w:kern w:val="24"/>
                <w:sz w:val="21"/>
                <w:szCs w:val="21"/>
              </w:rPr>
            </w:pPr>
            <w:r w:rsidRPr="00237A44">
              <w:rPr>
                <w:rFonts w:ascii="宋体" w:hAnsi="宋体" w:hint="eastAsia"/>
                <w:b/>
                <w:bCs/>
                <w:spacing w:val="20"/>
                <w:kern w:val="24"/>
                <w:sz w:val="21"/>
                <w:szCs w:val="21"/>
              </w:rPr>
              <w:t>账面原值</w:t>
            </w:r>
          </w:p>
        </w:tc>
        <w:tc>
          <w:tcPr>
            <w:tcW w:w="36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81E31" w:rsidRPr="00237A44" w:rsidRDefault="00F81E31" w:rsidP="004C1D49">
            <w:pPr>
              <w:spacing w:line="540" w:lineRule="exact"/>
              <w:jc w:val="center"/>
              <w:rPr>
                <w:rFonts w:ascii="宋体" w:hAnsi="宋体"/>
                <w:b/>
                <w:bCs/>
                <w:spacing w:val="20"/>
                <w:kern w:val="24"/>
                <w:sz w:val="21"/>
                <w:szCs w:val="21"/>
              </w:rPr>
            </w:pPr>
          </w:p>
        </w:tc>
      </w:tr>
      <w:tr w:rsidR="00F81E31" w:rsidRPr="00237A44" w:rsidTr="004C1D49">
        <w:trPr>
          <w:trHeight w:val="6487"/>
          <w:jc w:val="center"/>
        </w:trPr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E31" w:rsidRPr="00237A44" w:rsidRDefault="00F81E31" w:rsidP="004C1D49">
            <w:pPr>
              <w:spacing w:line="540" w:lineRule="exact"/>
              <w:jc w:val="center"/>
              <w:rPr>
                <w:rFonts w:ascii="宋体" w:hAnsi="宋体"/>
                <w:b/>
                <w:bCs/>
                <w:spacing w:val="20"/>
                <w:kern w:val="24"/>
                <w:sz w:val="21"/>
                <w:szCs w:val="21"/>
              </w:rPr>
            </w:pPr>
            <w:r w:rsidRPr="00237A44">
              <w:rPr>
                <w:rFonts w:ascii="宋体" w:hAnsi="宋体" w:hint="eastAsia"/>
                <w:b/>
                <w:bCs/>
                <w:spacing w:val="20"/>
                <w:kern w:val="24"/>
                <w:sz w:val="21"/>
                <w:szCs w:val="21"/>
              </w:rPr>
              <w:t>技术鉴定</w:t>
            </w:r>
          </w:p>
          <w:p w:rsidR="00F81E31" w:rsidRPr="00237A44" w:rsidRDefault="00F81E31" w:rsidP="004C1D49">
            <w:pPr>
              <w:spacing w:line="540" w:lineRule="exact"/>
              <w:jc w:val="center"/>
              <w:rPr>
                <w:rFonts w:ascii="宋体" w:hAnsi="宋体"/>
                <w:b/>
                <w:bCs/>
                <w:spacing w:val="20"/>
                <w:kern w:val="24"/>
                <w:sz w:val="21"/>
                <w:szCs w:val="21"/>
              </w:rPr>
            </w:pPr>
            <w:r w:rsidRPr="00237A44">
              <w:rPr>
                <w:rFonts w:ascii="宋体" w:hAnsi="宋体" w:hint="eastAsia"/>
                <w:b/>
                <w:bCs/>
                <w:spacing w:val="20"/>
                <w:kern w:val="24"/>
                <w:sz w:val="21"/>
                <w:szCs w:val="21"/>
              </w:rPr>
              <w:t>小组意见</w:t>
            </w:r>
          </w:p>
        </w:tc>
        <w:tc>
          <w:tcPr>
            <w:tcW w:w="9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F81E31" w:rsidRPr="00237A44" w:rsidRDefault="00F81E31" w:rsidP="00F81E31">
            <w:pPr>
              <w:numPr>
                <w:ilvl w:val="0"/>
                <w:numId w:val="1"/>
              </w:numPr>
              <w:spacing w:line="540" w:lineRule="exact"/>
              <w:rPr>
                <w:rFonts w:ascii="宋体" w:hAnsi="宋体"/>
                <w:spacing w:val="20"/>
                <w:kern w:val="24"/>
                <w:sz w:val="21"/>
                <w:szCs w:val="21"/>
              </w:rPr>
            </w:pPr>
            <w:r w:rsidRPr="00237A44">
              <w:rPr>
                <w:rFonts w:ascii="宋体" w:hAnsi="宋体" w:hint="eastAsia"/>
                <w:spacing w:val="20"/>
                <w:kern w:val="24"/>
                <w:sz w:val="21"/>
                <w:szCs w:val="21"/>
              </w:rPr>
              <w:t>涉密： □是  □否</w:t>
            </w:r>
          </w:p>
          <w:p w:rsidR="00F81E31" w:rsidRPr="00237A44" w:rsidRDefault="00F81E31" w:rsidP="00F81E31">
            <w:pPr>
              <w:numPr>
                <w:ilvl w:val="0"/>
                <w:numId w:val="1"/>
              </w:numPr>
              <w:spacing w:line="540" w:lineRule="exact"/>
              <w:rPr>
                <w:rFonts w:ascii="宋体" w:hAnsi="宋体"/>
                <w:spacing w:val="20"/>
                <w:kern w:val="24"/>
                <w:sz w:val="21"/>
                <w:szCs w:val="21"/>
              </w:rPr>
            </w:pPr>
            <w:r w:rsidRPr="00237A44">
              <w:rPr>
                <w:rFonts w:ascii="宋体" w:hAnsi="宋体" w:hint="eastAsia"/>
                <w:spacing w:val="20"/>
                <w:kern w:val="24"/>
                <w:sz w:val="21"/>
                <w:szCs w:val="21"/>
              </w:rPr>
              <w:t>是否已达最低使用年限：□是  □否</w:t>
            </w:r>
          </w:p>
          <w:p w:rsidR="00F81E31" w:rsidRPr="00237A44" w:rsidRDefault="00F81E31" w:rsidP="00F81E31">
            <w:pPr>
              <w:numPr>
                <w:ilvl w:val="0"/>
                <w:numId w:val="1"/>
              </w:numPr>
              <w:spacing w:line="540" w:lineRule="exact"/>
              <w:rPr>
                <w:rFonts w:ascii="宋体" w:hAnsi="宋体"/>
                <w:spacing w:val="20"/>
                <w:kern w:val="24"/>
                <w:sz w:val="21"/>
                <w:szCs w:val="21"/>
              </w:rPr>
            </w:pPr>
            <w:r w:rsidRPr="00237A44">
              <w:rPr>
                <w:rFonts w:ascii="宋体" w:hAnsi="宋体" w:hint="eastAsia"/>
                <w:spacing w:val="20"/>
                <w:kern w:val="24"/>
                <w:sz w:val="21"/>
                <w:szCs w:val="21"/>
              </w:rPr>
              <w:t>设备主要器件是否完整：□是  □否</w:t>
            </w:r>
          </w:p>
          <w:p w:rsidR="00F81E31" w:rsidRPr="00237A44" w:rsidRDefault="00F81E31" w:rsidP="00F81E31">
            <w:pPr>
              <w:numPr>
                <w:ilvl w:val="0"/>
                <w:numId w:val="1"/>
              </w:numPr>
              <w:spacing w:line="540" w:lineRule="exact"/>
              <w:jc w:val="left"/>
              <w:rPr>
                <w:rFonts w:ascii="宋体" w:hAnsi="宋体"/>
                <w:spacing w:val="20"/>
                <w:kern w:val="24"/>
                <w:sz w:val="21"/>
                <w:szCs w:val="21"/>
              </w:rPr>
            </w:pPr>
            <w:r w:rsidRPr="00237A44">
              <w:rPr>
                <w:rFonts w:ascii="宋体" w:hAnsi="宋体" w:hint="eastAsia"/>
                <w:spacing w:val="20"/>
                <w:kern w:val="24"/>
                <w:sz w:val="21"/>
                <w:szCs w:val="21"/>
              </w:rPr>
              <w:t>请详述设备报废情况：</w:t>
            </w:r>
            <w:r w:rsidRPr="00237A44">
              <w:rPr>
                <w:rFonts w:ascii="宋体" w:hAnsi="宋体" w:hint="eastAsia"/>
                <w:color w:val="7F7F7F"/>
                <w:spacing w:val="20"/>
                <w:kern w:val="24"/>
                <w:sz w:val="21"/>
                <w:szCs w:val="21"/>
              </w:rPr>
              <w:t>（包括：设备运行情况、调剂利用或维修升级的可能性、报废处置后是否影响教学科研等，括号内文字请删除）</w:t>
            </w:r>
          </w:p>
          <w:p w:rsidR="00F81E31" w:rsidRPr="00237A44" w:rsidRDefault="00F81E31" w:rsidP="004C1D49">
            <w:pPr>
              <w:spacing w:line="540" w:lineRule="exact"/>
              <w:ind w:left="720"/>
              <w:rPr>
                <w:rFonts w:ascii="宋体" w:hAnsi="宋体"/>
                <w:spacing w:val="20"/>
                <w:kern w:val="24"/>
                <w:sz w:val="21"/>
                <w:szCs w:val="21"/>
              </w:rPr>
            </w:pPr>
          </w:p>
          <w:p w:rsidR="00F81E31" w:rsidRPr="00237A44" w:rsidRDefault="00F81E31" w:rsidP="004C1D49">
            <w:pPr>
              <w:spacing w:line="540" w:lineRule="exact"/>
              <w:rPr>
                <w:rFonts w:ascii="宋体" w:hAnsi="宋体"/>
                <w:b/>
                <w:bCs/>
                <w:spacing w:val="20"/>
                <w:kern w:val="24"/>
                <w:sz w:val="21"/>
                <w:szCs w:val="21"/>
              </w:rPr>
            </w:pPr>
          </w:p>
          <w:p w:rsidR="00F81E31" w:rsidRPr="00237A44" w:rsidRDefault="00F81E31" w:rsidP="004C1D49">
            <w:pPr>
              <w:spacing w:line="540" w:lineRule="exact"/>
              <w:rPr>
                <w:rFonts w:ascii="宋体" w:hAnsi="宋体"/>
                <w:b/>
                <w:bCs/>
                <w:spacing w:val="20"/>
                <w:kern w:val="24"/>
                <w:sz w:val="21"/>
                <w:szCs w:val="21"/>
              </w:rPr>
            </w:pPr>
          </w:p>
          <w:p w:rsidR="00F81E31" w:rsidRPr="00237A44" w:rsidRDefault="00F81E31" w:rsidP="004C1D49">
            <w:pPr>
              <w:spacing w:line="540" w:lineRule="exact"/>
              <w:jc w:val="right"/>
              <w:rPr>
                <w:rFonts w:ascii="宋体" w:hAnsi="宋体"/>
                <w:b/>
                <w:bCs/>
                <w:spacing w:val="20"/>
                <w:kern w:val="24"/>
                <w:sz w:val="18"/>
                <w:szCs w:val="18"/>
              </w:rPr>
            </w:pPr>
          </w:p>
        </w:tc>
      </w:tr>
      <w:tr w:rsidR="00F81E31" w:rsidRPr="00237A44" w:rsidTr="004C1D49">
        <w:trPr>
          <w:trHeight w:val="1840"/>
          <w:jc w:val="center"/>
        </w:trPr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E31" w:rsidRPr="00237A44" w:rsidRDefault="00F81E31" w:rsidP="004C1D49">
            <w:pPr>
              <w:spacing w:line="540" w:lineRule="exact"/>
              <w:jc w:val="center"/>
              <w:rPr>
                <w:rFonts w:ascii="宋体" w:hAnsi="宋体"/>
                <w:b/>
                <w:bCs/>
                <w:spacing w:val="20"/>
                <w:kern w:val="24"/>
                <w:sz w:val="21"/>
                <w:szCs w:val="21"/>
              </w:rPr>
            </w:pPr>
            <w:r w:rsidRPr="00237A44">
              <w:rPr>
                <w:rFonts w:ascii="宋体" w:hAnsi="宋体" w:hint="eastAsia"/>
                <w:b/>
                <w:bCs/>
                <w:spacing w:val="20"/>
                <w:kern w:val="24"/>
                <w:sz w:val="21"/>
                <w:szCs w:val="21"/>
              </w:rPr>
              <w:t>技术鉴定小组成员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1E31" w:rsidRPr="00237A44" w:rsidRDefault="00F81E31" w:rsidP="004C1D49">
            <w:pPr>
              <w:spacing w:line="540" w:lineRule="exact"/>
              <w:jc w:val="right"/>
              <w:rPr>
                <w:rFonts w:ascii="宋体" w:hAnsi="宋体"/>
                <w:b/>
                <w:bCs/>
                <w:spacing w:val="20"/>
                <w:kern w:val="24"/>
                <w:sz w:val="18"/>
                <w:szCs w:val="18"/>
              </w:rPr>
            </w:pPr>
            <w:r w:rsidRPr="00237A44">
              <w:rPr>
                <w:rFonts w:ascii="宋体" w:hAnsi="宋体" w:hint="eastAsia"/>
                <w:b/>
                <w:bCs/>
                <w:spacing w:val="20"/>
                <w:kern w:val="24"/>
                <w:sz w:val="18"/>
                <w:szCs w:val="18"/>
              </w:rPr>
              <w:t>年   月   日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E31" w:rsidRPr="00237A44" w:rsidRDefault="00F81E31" w:rsidP="004C1D49">
            <w:pPr>
              <w:spacing w:line="540" w:lineRule="exact"/>
              <w:jc w:val="center"/>
              <w:rPr>
                <w:rFonts w:ascii="宋体" w:hAnsi="宋体"/>
                <w:b/>
                <w:bCs/>
                <w:spacing w:val="24"/>
                <w:kern w:val="24"/>
                <w:sz w:val="21"/>
                <w:szCs w:val="21"/>
              </w:rPr>
            </w:pPr>
            <w:r w:rsidRPr="00237A44">
              <w:rPr>
                <w:rFonts w:ascii="宋体" w:hAnsi="宋体" w:hint="eastAsia"/>
                <w:b/>
                <w:bCs/>
                <w:spacing w:val="24"/>
                <w:kern w:val="24"/>
                <w:sz w:val="21"/>
                <w:szCs w:val="21"/>
              </w:rPr>
              <w:t>使用单位</w:t>
            </w:r>
          </w:p>
          <w:p w:rsidR="00F81E31" w:rsidRPr="00237A44" w:rsidRDefault="00F81E31" w:rsidP="004C1D49">
            <w:pPr>
              <w:spacing w:line="540" w:lineRule="exact"/>
              <w:jc w:val="center"/>
              <w:rPr>
                <w:rFonts w:ascii="宋体" w:hAnsi="宋体"/>
                <w:b/>
                <w:bCs/>
                <w:spacing w:val="20"/>
                <w:kern w:val="24"/>
                <w:sz w:val="21"/>
                <w:szCs w:val="21"/>
              </w:rPr>
            </w:pPr>
            <w:r w:rsidRPr="00237A44">
              <w:rPr>
                <w:rFonts w:ascii="宋体" w:hAnsi="宋体" w:hint="eastAsia"/>
                <w:b/>
                <w:bCs/>
                <w:spacing w:val="24"/>
                <w:kern w:val="24"/>
                <w:sz w:val="21"/>
                <w:szCs w:val="21"/>
              </w:rPr>
              <w:t>资产负责人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F81E31" w:rsidRDefault="00F81E31" w:rsidP="004C1D49">
            <w:pPr>
              <w:spacing w:line="540" w:lineRule="exact"/>
              <w:jc w:val="right"/>
              <w:rPr>
                <w:rFonts w:ascii="宋体" w:hAnsi="宋体"/>
                <w:b/>
                <w:bCs/>
                <w:spacing w:val="20"/>
                <w:kern w:val="24"/>
                <w:sz w:val="18"/>
                <w:szCs w:val="18"/>
              </w:rPr>
            </w:pPr>
            <w:r w:rsidRPr="00237A44">
              <w:rPr>
                <w:rFonts w:ascii="宋体" w:hAnsi="宋体" w:hint="eastAsia"/>
                <w:b/>
                <w:bCs/>
                <w:spacing w:val="20"/>
                <w:kern w:val="24"/>
                <w:sz w:val="18"/>
                <w:szCs w:val="18"/>
              </w:rPr>
              <w:t xml:space="preserve">  年   月   日</w:t>
            </w:r>
          </w:p>
          <w:p w:rsidR="009F5EBA" w:rsidRPr="00237A44" w:rsidRDefault="009F5EBA" w:rsidP="004C1D49">
            <w:pPr>
              <w:spacing w:line="540" w:lineRule="exact"/>
              <w:jc w:val="right"/>
              <w:rPr>
                <w:rFonts w:ascii="宋体" w:hAnsi="宋体" w:hint="eastAsia"/>
                <w:b/>
                <w:bCs/>
                <w:spacing w:val="20"/>
                <w:kern w:val="24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pacing w:val="20"/>
                <w:kern w:val="24"/>
                <w:sz w:val="18"/>
                <w:szCs w:val="18"/>
              </w:rPr>
              <w:t>（单位公章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bCs/>
                <w:spacing w:val="20"/>
                <w:kern w:val="24"/>
                <w:sz w:val="18"/>
                <w:szCs w:val="18"/>
              </w:rPr>
              <w:t>）</w:t>
            </w:r>
          </w:p>
        </w:tc>
      </w:tr>
      <w:tr w:rsidR="00F81E31" w:rsidRPr="00237A44" w:rsidTr="004C1D49">
        <w:trPr>
          <w:trHeight w:val="838"/>
          <w:jc w:val="center"/>
        </w:trPr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81E31" w:rsidRPr="00237A44" w:rsidRDefault="00F81E31" w:rsidP="004C1D49">
            <w:pPr>
              <w:spacing w:line="540" w:lineRule="exact"/>
              <w:jc w:val="center"/>
              <w:rPr>
                <w:rFonts w:ascii="宋体" w:hAnsi="宋体"/>
                <w:b/>
                <w:bCs/>
                <w:spacing w:val="20"/>
                <w:kern w:val="24"/>
                <w:sz w:val="21"/>
                <w:szCs w:val="21"/>
              </w:rPr>
            </w:pPr>
            <w:r w:rsidRPr="00237A44">
              <w:rPr>
                <w:rFonts w:ascii="宋体" w:hAnsi="宋体" w:hint="eastAsia"/>
                <w:b/>
                <w:bCs/>
                <w:spacing w:val="20"/>
                <w:kern w:val="24"/>
                <w:sz w:val="21"/>
                <w:szCs w:val="21"/>
              </w:rPr>
              <w:t xml:space="preserve">备  注         </w:t>
            </w:r>
          </w:p>
        </w:tc>
        <w:tc>
          <w:tcPr>
            <w:tcW w:w="911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81E31" w:rsidRPr="00237A44" w:rsidRDefault="00F81E31" w:rsidP="004C1D49">
            <w:pPr>
              <w:spacing w:line="540" w:lineRule="exact"/>
              <w:rPr>
                <w:sz w:val="21"/>
                <w:szCs w:val="21"/>
              </w:rPr>
            </w:pPr>
            <w:r w:rsidRPr="00237A44">
              <w:rPr>
                <w:rFonts w:hint="eastAsia"/>
                <w:sz w:val="21"/>
                <w:szCs w:val="21"/>
              </w:rPr>
              <w:t>1</w:t>
            </w:r>
            <w:r w:rsidRPr="00237A44">
              <w:rPr>
                <w:rFonts w:ascii="宋体" w:hAnsi="宋体" w:hint="eastAsia"/>
                <w:sz w:val="21"/>
                <w:szCs w:val="21"/>
              </w:rPr>
              <w:t>、技术鉴定小组由</w:t>
            </w:r>
            <w:r w:rsidRPr="00237A44">
              <w:rPr>
                <w:rFonts w:hint="eastAsia"/>
                <w:sz w:val="21"/>
                <w:szCs w:val="21"/>
              </w:rPr>
              <w:t>3-5</w:t>
            </w:r>
            <w:r w:rsidRPr="00237A44">
              <w:rPr>
                <w:rFonts w:ascii="宋体" w:hAnsi="宋体" w:hint="eastAsia"/>
                <w:sz w:val="21"/>
                <w:szCs w:val="21"/>
              </w:rPr>
              <w:t>名具有副高级职称以上相关专业技术人员组成，请如实填写意见；</w:t>
            </w:r>
          </w:p>
          <w:p w:rsidR="00F81E31" w:rsidRPr="00237A44" w:rsidRDefault="00F81E31" w:rsidP="004C1D49">
            <w:pPr>
              <w:spacing w:line="540" w:lineRule="exact"/>
              <w:rPr>
                <w:sz w:val="21"/>
                <w:szCs w:val="21"/>
              </w:rPr>
            </w:pPr>
            <w:r w:rsidRPr="00237A44">
              <w:rPr>
                <w:rFonts w:hint="eastAsia"/>
                <w:sz w:val="21"/>
                <w:szCs w:val="21"/>
              </w:rPr>
              <w:t>2</w:t>
            </w:r>
            <w:r w:rsidRPr="00237A44">
              <w:rPr>
                <w:rFonts w:ascii="宋体" w:hAnsi="宋体" w:hint="eastAsia"/>
                <w:sz w:val="21"/>
                <w:szCs w:val="21"/>
              </w:rPr>
              <w:t>、申请报废处置的固定资产应保持主体完整，不得擅自处理或拆卸零部件。</w:t>
            </w:r>
          </w:p>
        </w:tc>
      </w:tr>
    </w:tbl>
    <w:p w:rsidR="00C90FFA" w:rsidRPr="00F81E31" w:rsidRDefault="00C90FFA"/>
    <w:sectPr w:rsidR="00C90FFA" w:rsidRPr="00F81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E82" w:rsidRDefault="00B55E82" w:rsidP="009F5EBA">
      <w:r>
        <w:separator/>
      </w:r>
    </w:p>
  </w:endnote>
  <w:endnote w:type="continuationSeparator" w:id="0">
    <w:p w:rsidR="00B55E82" w:rsidRDefault="00B55E82" w:rsidP="009F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E82" w:rsidRDefault="00B55E82" w:rsidP="009F5EBA">
      <w:r>
        <w:separator/>
      </w:r>
    </w:p>
  </w:footnote>
  <w:footnote w:type="continuationSeparator" w:id="0">
    <w:p w:rsidR="00B55E82" w:rsidRDefault="00B55E82" w:rsidP="009F5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C1CC8"/>
    <w:multiLevelType w:val="multilevel"/>
    <w:tmpl w:val="937465DC"/>
    <w:lvl w:ilvl="0">
      <w:start w:val="1"/>
      <w:numFmt w:val="decimal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E31"/>
    <w:rsid w:val="00017996"/>
    <w:rsid w:val="00032541"/>
    <w:rsid w:val="00037D22"/>
    <w:rsid w:val="00051DEA"/>
    <w:rsid w:val="00060FFE"/>
    <w:rsid w:val="000A110C"/>
    <w:rsid w:val="000B2DFF"/>
    <w:rsid w:val="000C0AC6"/>
    <w:rsid w:val="000D0467"/>
    <w:rsid w:val="000F6951"/>
    <w:rsid w:val="00152ABF"/>
    <w:rsid w:val="00164C99"/>
    <w:rsid w:val="0016664F"/>
    <w:rsid w:val="001939FC"/>
    <w:rsid w:val="001A18AB"/>
    <w:rsid w:val="001A28D7"/>
    <w:rsid w:val="001C2824"/>
    <w:rsid w:val="001E01FD"/>
    <w:rsid w:val="0021015A"/>
    <w:rsid w:val="00213D05"/>
    <w:rsid w:val="00222960"/>
    <w:rsid w:val="00243B38"/>
    <w:rsid w:val="00245E1B"/>
    <w:rsid w:val="0027344C"/>
    <w:rsid w:val="00294115"/>
    <w:rsid w:val="00296351"/>
    <w:rsid w:val="002A1C51"/>
    <w:rsid w:val="002A24F3"/>
    <w:rsid w:val="002B6203"/>
    <w:rsid w:val="002E63C0"/>
    <w:rsid w:val="002E7318"/>
    <w:rsid w:val="00300CFA"/>
    <w:rsid w:val="00306103"/>
    <w:rsid w:val="00323F4F"/>
    <w:rsid w:val="00330C0D"/>
    <w:rsid w:val="003457C0"/>
    <w:rsid w:val="00357523"/>
    <w:rsid w:val="00374100"/>
    <w:rsid w:val="00391EF1"/>
    <w:rsid w:val="003C0DCA"/>
    <w:rsid w:val="003E23AE"/>
    <w:rsid w:val="003F03F7"/>
    <w:rsid w:val="00412406"/>
    <w:rsid w:val="004211A1"/>
    <w:rsid w:val="0043640D"/>
    <w:rsid w:val="004460C1"/>
    <w:rsid w:val="004527DF"/>
    <w:rsid w:val="004844C5"/>
    <w:rsid w:val="00490344"/>
    <w:rsid w:val="00491672"/>
    <w:rsid w:val="00493850"/>
    <w:rsid w:val="004A6FF0"/>
    <w:rsid w:val="004B304C"/>
    <w:rsid w:val="004C2EC9"/>
    <w:rsid w:val="004C4D79"/>
    <w:rsid w:val="004D1EA9"/>
    <w:rsid w:val="004E64BA"/>
    <w:rsid w:val="004E6A88"/>
    <w:rsid w:val="004F1571"/>
    <w:rsid w:val="00527CA4"/>
    <w:rsid w:val="005474ED"/>
    <w:rsid w:val="005526AF"/>
    <w:rsid w:val="00570801"/>
    <w:rsid w:val="00582918"/>
    <w:rsid w:val="005829EA"/>
    <w:rsid w:val="005A529B"/>
    <w:rsid w:val="005A5FA3"/>
    <w:rsid w:val="005B4D59"/>
    <w:rsid w:val="005D0A73"/>
    <w:rsid w:val="005E6144"/>
    <w:rsid w:val="005F0391"/>
    <w:rsid w:val="005F2826"/>
    <w:rsid w:val="005F6689"/>
    <w:rsid w:val="0060734D"/>
    <w:rsid w:val="00617F28"/>
    <w:rsid w:val="00640B08"/>
    <w:rsid w:val="0068150D"/>
    <w:rsid w:val="00684A28"/>
    <w:rsid w:val="006E153C"/>
    <w:rsid w:val="006F533B"/>
    <w:rsid w:val="0070298F"/>
    <w:rsid w:val="007165A8"/>
    <w:rsid w:val="00726DEB"/>
    <w:rsid w:val="007453AB"/>
    <w:rsid w:val="0077420F"/>
    <w:rsid w:val="00775E59"/>
    <w:rsid w:val="00776B70"/>
    <w:rsid w:val="007908A3"/>
    <w:rsid w:val="007D2283"/>
    <w:rsid w:val="007D4730"/>
    <w:rsid w:val="00801ED9"/>
    <w:rsid w:val="00825B26"/>
    <w:rsid w:val="008354B1"/>
    <w:rsid w:val="0083568C"/>
    <w:rsid w:val="00851794"/>
    <w:rsid w:val="008528A6"/>
    <w:rsid w:val="008667D9"/>
    <w:rsid w:val="008719B1"/>
    <w:rsid w:val="00872DB7"/>
    <w:rsid w:val="00873DE7"/>
    <w:rsid w:val="00881AD9"/>
    <w:rsid w:val="00884E46"/>
    <w:rsid w:val="00885D54"/>
    <w:rsid w:val="008926AE"/>
    <w:rsid w:val="008A2E01"/>
    <w:rsid w:val="00907593"/>
    <w:rsid w:val="00921941"/>
    <w:rsid w:val="0094395D"/>
    <w:rsid w:val="00947FF3"/>
    <w:rsid w:val="00953E7F"/>
    <w:rsid w:val="009945FE"/>
    <w:rsid w:val="009C7C8C"/>
    <w:rsid w:val="009D20B1"/>
    <w:rsid w:val="009F5EBA"/>
    <w:rsid w:val="00A05A2E"/>
    <w:rsid w:val="00A13F25"/>
    <w:rsid w:val="00A42580"/>
    <w:rsid w:val="00A65D33"/>
    <w:rsid w:val="00A812A4"/>
    <w:rsid w:val="00A92920"/>
    <w:rsid w:val="00A9740E"/>
    <w:rsid w:val="00AC16EF"/>
    <w:rsid w:val="00AC699E"/>
    <w:rsid w:val="00B00C64"/>
    <w:rsid w:val="00B14AA5"/>
    <w:rsid w:val="00B27416"/>
    <w:rsid w:val="00B32C16"/>
    <w:rsid w:val="00B35586"/>
    <w:rsid w:val="00B50E1A"/>
    <w:rsid w:val="00B55E82"/>
    <w:rsid w:val="00B7157D"/>
    <w:rsid w:val="00B9689E"/>
    <w:rsid w:val="00BA17C7"/>
    <w:rsid w:val="00BA35D1"/>
    <w:rsid w:val="00BB6257"/>
    <w:rsid w:val="00BB7DB1"/>
    <w:rsid w:val="00BC03AF"/>
    <w:rsid w:val="00BC46B9"/>
    <w:rsid w:val="00BC57D5"/>
    <w:rsid w:val="00BD2137"/>
    <w:rsid w:val="00C4297A"/>
    <w:rsid w:val="00C507C8"/>
    <w:rsid w:val="00C64349"/>
    <w:rsid w:val="00C8001D"/>
    <w:rsid w:val="00C90FFA"/>
    <w:rsid w:val="00CA7FA3"/>
    <w:rsid w:val="00CE2AA1"/>
    <w:rsid w:val="00CE3686"/>
    <w:rsid w:val="00CE6A1D"/>
    <w:rsid w:val="00D06254"/>
    <w:rsid w:val="00D57424"/>
    <w:rsid w:val="00D62A2E"/>
    <w:rsid w:val="00D976B1"/>
    <w:rsid w:val="00DC31FD"/>
    <w:rsid w:val="00E06F9E"/>
    <w:rsid w:val="00E23DBA"/>
    <w:rsid w:val="00E33F9D"/>
    <w:rsid w:val="00E4459C"/>
    <w:rsid w:val="00E47FD3"/>
    <w:rsid w:val="00E51E95"/>
    <w:rsid w:val="00E5577B"/>
    <w:rsid w:val="00E56DD2"/>
    <w:rsid w:val="00E6590B"/>
    <w:rsid w:val="00E71E66"/>
    <w:rsid w:val="00E74BC9"/>
    <w:rsid w:val="00EA133A"/>
    <w:rsid w:val="00EB5FDE"/>
    <w:rsid w:val="00EC644A"/>
    <w:rsid w:val="00EE6728"/>
    <w:rsid w:val="00EE7F94"/>
    <w:rsid w:val="00F11169"/>
    <w:rsid w:val="00F13639"/>
    <w:rsid w:val="00F21926"/>
    <w:rsid w:val="00F61915"/>
    <w:rsid w:val="00F81E31"/>
    <w:rsid w:val="00FA17A9"/>
    <w:rsid w:val="00FA5481"/>
    <w:rsid w:val="00FD565D"/>
    <w:rsid w:val="00FE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6A9A82"/>
  <w15:chartTrackingRefBased/>
  <w15:docId w15:val="{7AC6F8BC-2772-49B5-B7E1-9B0AF2EC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E31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E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5EB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5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5EB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Vivian</dc:creator>
  <cp:keywords/>
  <dc:description/>
  <cp:lastModifiedBy>King Vivian</cp:lastModifiedBy>
  <cp:revision>2</cp:revision>
  <dcterms:created xsi:type="dcterms:W3CDTF">2020-05-29T00:43:00Z</dcterms:created>
  <dcterms:modified xsi:type="dcterms:W3CDTF">2020-10-21T07:47:00Z</dcterms:modified>
</cp:coreProperties>
</file>